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D4" w:rsidRDefault="00C21BD4"/>
    <w:tbl>
      <w:tblPr>
        <w:tblStyle w:val="TableGrid"/>
        <w:tblW w:w="10637" w:type="dxa"/>
        <w:tblLook w:val="04A0" w:firstRow="1" w:lastRow="0" w:firstColumn="1" w:lastColumn="0" w:noHBand="0" w:noVBand="1"/>
      </w:tblPr>
      <w:tblGrid>
        <w:gridCol w:w="1441"/>
        <w:gridCol w:w="1451"/>
        <w:gridCol w:w="1470"/>
        <w:gridCol w:w="815"/>
        <w:gridCol w:w="634"/>
        <w:gridCol w:w="223"/>
        <w:gridCol w:w="742"/>
        <w:gridCol w:w="3068"/>
        <w:gridCol w:w="793"/>
      </w:tblGrid>
      <w:tr w:rsidR="007E1E6B" w:rsidRPr="00D24259" w:rsidTr="00F7560F">
        <w:trPr>
          <w:trHeight w:val="429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E1E6B" w:rsidRPr="00D24259" w:rsidRDefault="007E1E6B" w:rsidP="00B14CBE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70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E1E6B" w:rsidRPr="00D24259" w:rsidRDefault="007E1E6B" w:rsidP="00B14CBE">
            <w:pPr>
              <w:jc w:val="center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24259"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فرم شماره 1</w:t>
            </w:r>
          </w:p>
        </w:tc>
        <w:tc>
          <w:tcPr>
            <w:tcW w:w="4825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E1E6B" w:rsidRPr="00D24259" w:rsidRDefault="007E1E6B" w:rsidP="00546F14">
            <w:pPr>
              <w:jc w:val="center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طرح کنترل وزن و چاقی </w:t>
            </w:r>
            <w:r w:rsidR="00546F14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دانشجویان</w:t>
            </w:r>
            <w:bookmarkStart w:id="0" w:name="_GoBack"/>
            <w:bookmarkEnd w:id="0"/>
          </w:p>
        </w:tc>
      </w:tr>
      <w:tr w:rsidR="007E1E6B" w:rsidRPr="00D24259" w:rsidTr="00F7560F">
        <w:trPr>
          <w:trHeight w:val="429"/>
        </w:trPr>
        <w:tc>
          <w:tcPr>
            <w:tcW w:w="144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96" w:type="dxa"/>
            <w:gridSpan w:val="8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قسمت: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29A2" w:rsidRDefault="00E929A2" w:rsidP="00E929A2">
            <w:pPr>
              <w:jc w:val="center"/>
              <w:rPr>
                <w:rFonts w:asciiTheme="majorBidi" w:hAnsiTheme="majorBidi"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24259">
              <w:rPr>
                <w:rFonts w:asciiTheme="majorBidi" w:hAnsiTheme="majorBidi" w:cs="B Traffic"/>
                <w:b/>
                <w:bCs/>
                <w:sz w:val="24"/>
                <w:szCs w:val="24"/>
                <w:lang w:bidi="fa-IR"/>
              </w:rPr>
              <w:t>BMI</w:t>
            </w:r>
          </w:p>
          <w:p w:rsidR="00E929A2" w:rsidRPr="00D24259" w:rsidRDefault="00E929A2" w:rsidP="00E929A2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Traffic" w:hint="cs"/>
                <w:b/>
                <w:bCs/>
                <w:sz w:val="16"/>
                <w:szCs w:val="16"/>
                <w:rtl/>
                <w:lang w:bidi="fa-IR"/>
              </w:rPr>
              <w:t>توسط مدیریت تربیت بدنی تعیین می گردد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گروه خونی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29A2" w:rsidRPr="00D24259" w:rsidRDefault="00E929A2" w:rsidP="00E929A2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مبتلا به کرونا</w:t>
            </w:r>
          </w:p>
          <w:p w:rsidR="00BB571A" w:rsidRPr="00BB571A" w:rsidRDefault="00E929A2" w:rsidP="00E929A2">
            <w:pPr>
              <w:jc w:val="center"/>
              <w:rPr>
                <w:rFonts w:asciiTheme="majorBidi" w:hAnsiTheme="majorBidi"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یا عدم مبتلا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857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وزن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قد</w:t>
            </w:r>
          </w:p>
        </w:tc>
        <w:tc>
          <w:tcPr>
            <w:tcW w:w="306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B14CBE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و   نام خانوادگی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rFonts w:cs="B Traffic"/>
                <w:b/>
                <w:bCs/>
                <w:sz w:val="24"/>
                <w:szCs w:val="24"/>
                <w:lang w:bidi="fa-IR"/>
              </w:rPr>
            </w:pPr>
            <w:r w:rsidRPr="00D24259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817143" w:rsidRPr="00D24259" w:rsidTr="00F7560F">
        <w:trPr>
          <w:trHeight w:val="448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817143" w:rsidRPr="00D24259" w:rsidTr="00F7560F">
        <w:trPr>
          <w:trHeight w:val="429"/>
        </w:trPr>
        <w:tc>
          <w:tcPr>
            <w:tcW w:w="144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15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42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3068" w:type="dxa"/>
            <w:tcBorders>
              <w:left w:val="single" w:sz="18" w:space="0" w:color="auto"/>
              <w:right w:val="single" w:sz="18" w:space="0" w:color="auto"/>
            </w:tcBorders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E6B" w:rsidRPr="00D24259" w:rsidRDefault="007E1E6B" w:rsidP="002858D5">
            <w:pPr>
              <w:jc w:val="right"/>
              <w:rPr>
                <w:sz w:val="28"/>
                <w:szCs w:val="28"/>
                <w:lang w:bidi="fa-IR"/>
              </w:rPr>
            </w:pPr>
            <w:r w:rsidRPr="00D24259">
              <w:rPr>
                <w:rFonts w:hint="cs"/>
                <w:sz w:val="28"/>
                <w:szCs w:val="28"/>
                <w:rtl/>
                <w:lang w:bidi="fa-IR"/>
              </w:rPr>
              <w:t>30</w:t>
            </w:r>
          </w:p>
        </w:tc>
      </w:tr>
    </w:tbl>
    <w:p w:rsidR="00C21BD4" w:rsidRPr="00D24259" w:rsidRDefault="00C21BD4" w:rsidP="0097741A">
      <w:pPr>
        <w:bidi/>
        <w:rPr>
          <w:rFonts w:cs="B Zar"/>
          <w:b/>
          <w:bCs/>
          <w:sz w:val="8"/>
          <w:szCs w:val="8"/>
          <w:rtl/>
          <w:lang w:bidi="fa-IR"/>
        </w:rPr>
      </w:pPr>
    </w:p>
    <w:p w:rsidR="009F782E" w:rsidRPr="00D24259" w:rsidRDefault="0097741A" w:rsidP="00F7560F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D24259">
        <w:rPr>
          <w:rFonts w:cs="B Zar" w:hint="cs"/>
          <w:sz w:val="24"/>
          <w:szCs w:val="24"/>
          <w:rtl/>
          <w:lang w:bidi="fa-IR"/>
        </w:rPr>
        <w:t>امضاء مدیر:</w:t>
      </w:r>
      <w:r w:rsidRPr="00D24259">
        <w:rPr>
          <w:rFonts w:cs="B Zar"/>
          <w:sz w:val="24"/>
          <w:szCs w:val="24"/>
          <w:rtl/>
          <w:lang w:bidi="fa-IR"/>
        </w:rPr>
        <w:tab/>
      </w:r>
      <w:r w:rsidRPr="00D24259">
        <w:rPr>
          <w:rFonts w:cs="B Zar"/>
          <w:sz w:val="24"/>
          <w:szCs w:val="24"/>
          <w:rtl/>
          <w:lang w:bidi="fa-IR"/>
        </w:rPr>
        <w:tab/>
      </w:r>
      <w:r w:rsidRPr="00D24259">
        <w:rPr>
          <w:rFonts w:cs="B Zar" w:hint="cs"/>
          <w:sz w:val="24"/>
          <w:szCs w:val="24"/>
          <w:rtl/>
          <w:lang w:bidi="fa-IR"/>
        </w:rPr>
        <w:t>امضاء معاون اجرایی:</w:t>
      </w:r>
      <w:r w:rsidRPr="00D24259">
        <w:rPr>
          <w:rFonts w:cs="B Zar"/>
          <w:sz w:val="24"/>
          <w:szCs w:val="24"/>
          <w:rtl/>
          <w:lang w:bidi="fa-IR"/>
        </w:rPr>
        <w:tab/>
      </w:r>
      <w:r w:rsidRPr="00D24259">
        <w:rPr>
          <w:rFonts w:cs="B Zar"/>
          <w:sz w:val="24"/>
          <w:szCs w:val="24"/>
          <w:rtl/>
          <w:lang w:bidi="fa-IR"/>
        </w:rPr>
        <w:tab/>
      </w:r>
      <w:r w:rsidRPr="00D24259">
        <w:rPr>
          <w:rFonts w:cs="B Zar"/>
          <w:sz w:val="24"/>
          <w:szCs w:val="24"/>
          <w:rtl/>
          <w:lang w:bidi="fa-IR"/>
        </w:rPr>
        <w:tab/>
      </w:r>
      <w:r w:rsidRPr="00D24259">
        <w:rPr>
          <w:rFonts w:cs="B Zar" w:hint="cs"/>
          <w:sz w:val="24"/>
          <w:szCs w:val="24"/>
          <w:rtl/>
          <w:lang w:bidi="fa-IR"/>
        </w:rPr>
        <w:t>امضاء دبیر ارزیاب:</w:t>
      </w:r>
    </w:p>
    <w:p w:rsidR="00A01BBC" w:rsidRDefault="00A01BBC" w:rsidP="008338AD">
      <w:pPr>
        <w:bidi/>
        <w:rPr>
          <w:rFonts w:cs="B Zar"/>
          <w:b/>
          <w:bCs/>
          <w:sz w:val="18"/>
          <w:szCs w:val="18"/>
          <w:rtl/>
          <w:lang w:bidi="fa-IR"/>
        </w:rPr>
      </w:pPr>
    </w:p>
    <w:p w:rsidR="00C21BD4" w:rsidRDefault="00C21BD4" w:rsidP="00C21BD4">
      <w:pPr>
        <w:bidi/>
        <w:rPr>
          <w:rFonts w:cs="B Zar"/>
          <w:b/>
          <w:bCs/>
          <w:sz w:val="18"/>
          <w:szCs w:val="18"/>
          <w:rtl/>
          <w:lang w:bidi="fa-IR"/>
        </w:rPr>
      </w:pPr>
    </w:p>
    <w:p w:rsidR="00981886" w:rsidRDefault="00981886" w:rsidP="00A01BBC">
      <w:pPr>
        <w:bidi/>
        <w:rPr>
          <w:rFonts w:cs="B Zar"/>
          <w:b/>
          <w:bCs/>
          <w:sz w:val="18"/>
          <w:szCs w:val="18"/>
          <w:lang w:bidi="fa-IR"/>
        </w:rPr>
      </w:pPr>
    </w:p>
    <w:p w:rsidR="008338AD" w:rsidRPr="00F7560F" w:rsidRDefault="008338AD" w:rsidP="0098188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پرسشنامه پروژه ملی کنترل وزن و چاقی همکاران دانشگاه:</w:t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 فرم شماره 1</w:t>
      </w:r>
    </w:p>
    <w:p w:rsidR="008338AD" w:rsidRPr="00F7560F" w:rsidRDefault="008338AD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کد ملی( الزامی می باشد ):...............................................</w:t>
      </w:r>
    </w:p>
    <w:p w:rsidR="008338AD" w:rsidRPr="00F7560F" w:rsidRDefault="008338AD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نام:..................................................</w:t>
      </w:r>
    </w:p>
    <w:p w:rsidR="008338AD" w:rsidRPr="00F7560F" w:rsidRDefault="008338AD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نام خانوادگی:......................................................</w:t>
      </w:r>
    </w:p>
    <w:p w:rsidR="008338AD" w:rsidRPr="00F7560F" w:rsidRDefault="008338AD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نا</w:t>
      </w:r>
      <w:r w:rsidR="006D63A5" w:rsidRPr="00F7560F">
        <w:rPr>
          <w:rFonts w:cs="B Zar" w:hint="cs"/>
          <w:b/>
          <w:bCs/>
          <w:sz w:val="26"/>
          <w:szCs w:val="26"/>
          <w:rtl/>
          <w:lang w:bidi="fa-IR"/>
        </w:rPr>
        <w:t>م پدر:................................................</w:t>
      </w:r>
    </w:p>
    <w:p w:rsidR="006D63A5" w:rsidRPr="00F7560F" w:rsidRDefault="006D63A5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تاریخ تولد:...........................................</w:t>
      </w:r>
    </w:p>
    <w:p w:rsidR="006D63A5" w:rsidRPr="00F7560F" w:rsidRDefault="006D63A5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جنسیت:</w:t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مرد</w:t>
      </w:r>
      <w:r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زن</w:t>
      </w:r>
      <w:r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</w:p>
    <w:p w:rsidR="007C384B" w:rsidRPr="00F7560F" w:rsidRDefault="007C384B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قسمت/ دانشکده:...................................</w:t>
      </w:r>
    </w:p>
    <w:p w:rsidR="007C384B" w:rsidRPr="00F7560F" w:rsidRDefault="007C384B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/>
          <w:b/>
          <w:bCs/>
          <w:sz w:val="26"/>
          <w:szCs w:val="26"/>
          <w:rtl/>
          <w:lang w:bidi="fa-IR"/>
        </w:rPr>
        <w:t>شغل:..................................</w:t>
      </w:r>
      <w:r w:rsidR="00C21BD4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تحصیلات: </w:t>
      </w:r>
      <w:r w:rsidRPr="00F7560F">
        <w:rPr>
          <w:rFonts w:cs="B Zar"/>
          <w:b/>
          <w:bCs/>
          <w:sz w:val="26"/>
          <w:szCs w:val="26"/>
          <w:rtl/>
          <w:lang w:bidi="fa-IR"/>
        </w:rPr>
        <w:t>..................</w:t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>.</w:t>
      </w:r>
    </w:p>
    <w:p w:rsidR="007C384B" w:rsidRPr="00F7560F" w:rsidRDefault="007C384B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استان:...................................................</w:t>
      </w:r>
    </w:p>
    <w:p w:rsidR="007C384B" w:rsidRPr="00F7560F" w:rsidRDefault="007C384B" w:rsidP="00530F51">
      <w:pPr>
        <w:pStyle w:val="ListParagraph"/>
        <w:numPr>
          <w:ilvl w:val="0"/>
          <w:numId w:val="1"/>
        </w:numPr>
        <w:bidi/>
        <w:spacing w:line="276" w:lineRule="auto"/>
        <w:rPr>
          <w:rFonts w:cs="B Zar"/>
          <w:b/>
          <w:bCs/>
          <w:sz w:val="26"/>
          <w:szCs w:val="26"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شهرستان/ تلفن همرا</w:t>
      </w:r>
      <w:r w:rsidR="00CF4E95" w:rsidRPr="00F7560F">
        <w:rPr>
          <w:rFonts w:cs="B Zar" w:hint="cs"/>
          <w:b/>
          <w:bCs/>
          <w:sz w:val="26"/>
          <w:szCs w:val="26"/>
          <w:rtl/>
          <w:lang w:bidi="fa-IR"/>
        </w:rPr>
        <w:t>ه</w:t>
      </w:r>
      <w:r w:rsidRPr="00F7560F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="00700377" w:rsidRPr="00F7560F">
        <w:rPr>
          <w:rFonts w:cs="B Zar" w:hint="cs"/>
          <w:b/>
          <w:bCs/>
          <w:sz w:val="26"/>
          <w:szCs w:val="26"/>
          <w:rtl/>
          <w:lang w:bidi="fa-IR"/>
        </w:rPr>
        <w:t>........................................................</w:t>
      </w:r>
    </w:p>
    <w:p w:rsidR="00530F51" w:rsidRPr="00F7560F" w:rsidRDefault="00530F51" w:rsidP="00700377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700377" w:rsidRPr="00F7560F" w:rsidRDefault="00700377" w:rsidP="00530F51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نتایج اندازه گیری: ( سنجش اول همزمان با شروع هفته تربیت بدنی مهر و آبان ماه )</w:t>
      </w:r>
    </w:p>
    <w:p w:rsidR="00700377" w:rsidRPr="00F7560F" w:rsidRDefault="00700377" w:rsidP="00700377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قد:</w:t>
      </w:r>
      <w:r w:rsidR="002746E6" w:rsidRPr="00F7560F">
        <w:rPr>
          <w:rFonts w:cs="B Zar" w:hint="cs"/>
          <w:b/>
          <w:bCs/>
          <w:sz w:val="26"/>
          <w:szCs w:val="26"/>
          <w:rtl/>
          <w:lang w:bidi="fa-IR"/>
        </w:rPr>
        <w:t>................. متر و ........................ سانتیمتر ( مثال: 1 متر و 50 سانتیمتر )</w:t>
      </w:r>
    </w:p>
    <w:p w:rsidR="002746E6" w:rsidRPr="00F7560F" w:rsidRDefault="002746E6" w:rsidP="002746E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وزن: ................................... کیلوگرم</w:t>
      </w:r>
    </w:p>
    <w:p w:rsidR="002746E6" w:rsidRPr="00F7560F" w:rsidRDefault="002746E6" w:rsidP="002746E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ارزیاب کننده:............................................... ( مدیریت تربیت بدنی )</w:t>
      </w:r>
    </w:p>
    <w:p w:rsidR="002746E6" w:rsidRPr="00F7560F" w:rsidRDefault="00817778" w:rsidP="002746E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بررسی ارزیاب بر اساس خروجی سامانه :</w:t>
      </w:r>
    </w:p>
    <w:p w:rsidR="00817778" w:rsidRPr="00F7560F" w:rsidRDefault="00817778" w:rsidP="00817778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دادای شاخص توده بدنی ( </w:t>
      </w:r>
      <w:r w:rsidRPr="00F7560F">
        <w:rPr>
          <w:rFonts w:asciiTheme="majorBidi" w:hAnsiTheme="majorBidi" w:cstheme="majorBidi"/>
          <w:b/>
          <w:bCs/>
          <w:sz w:val="26"/>
          <w:szCs w:val="26"/>
          <w:lang w:bidi="fa-IR"/>
        </w:rPr>
        <w:t>BMI</w:t>
      </w:r>
      <w:r w:rsidR="004E1DDE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): ..........................................................</w:t>
      </w:r>
    </w:p>
    <w:p w:rsidR="00EE4082" w:rsidRPr="00F7560F" w:rsidRDefault="004E1DDE" w:rsidP="00EE4082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وضعیت همکار: وزن مطلوب</w:t>
      </w:r>
      <w:r w:rsidR="00E43A13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E43A13"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  <w:r w:rsidR="00EE4082"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="00EE4082" w:rsidRPr="00F7560F">
        <w:rPr>
          <w:rFonts w:cs="B Zar" w:hint="cs"/>
          <w:b/>
          <w:bCs/>
          <w:sz w:val="26"/>
          <w:szCs w:val="26"/>
          <w:rtl/>
          <w:lang w:bidi="fa-IR"/>
        </w:rPr>
        <w:t>اضافه وزن</w:t>
      </w:r>
      <w:r w:rsidR="00EE4082"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="00E43A13"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  <w:r w:rsidR="00EE4082"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="00EE4082" w:rsidRPr="00F7560F">
        <w:rPr>
          <w:rFonts w:cs="B Zar" w:hint="cs"/>
          <w:b/>
          <w:bCs/>
          <w:sz w:val="26"/>
          <w:szCs w:val="26"/>
          <w:rtl/>
          <w:lang w:bidi="fa-IR"/>
        </w:rPr>
        <w:t>چاق</w:t>
      </w:r>
      <w:r w:rsidR="00E43A13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E43A13"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  <w:r w:rsidR="00EE4082"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="00EE4082" w:rsidRPr="00F7560F">
        <w:rPr>
          <w:rFonts w:cs="B Zar" w:hint="cs"/>
          <w:b/>
          <w:bCs/>
          <w:sz w:val="26"/>
          <w:szCs w:val="26"/>
          <w:rtl/>
          <w:lang w:bidi="fa-IR"/>
        </w:rPr>
        <w:t>لاغر</w:t>
      </w:r>
      <w:r w:rsidR="00E43A13"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  <w:r w:rsidR="00E43A13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EE4082" w:rsidRPr="00F7560F">
        <w:rPr>
          <w:rFonts w:cs="B Zar"/>
          <w:b/>
          <w:bCs/>
          <w:sz w:val="26"/>
          <w:szCs w:val="26"/>
          <w:rtl/>
          <w:lang w:bidi="fa-IR"/>
        </w:rPr>
        <w:tab/>
      </w:r>
      <w:r w:rsidR="00EE4082" w:rsidRPr="00F7560F">
        <w:rPr>
          <w:rFonts w:cs="B Zar" w:hint="cs"/>
          <w:b/>
          <w:bCs/>
          <w:sz w:val="26"/>
          <w:szCs w:val="26"/>
          <w:rtl/>
          <w:lang w:bidi="fa-IR"/>
        </w:rPr>
        <w:t>خیلی لاغر</w:t>
      </w:r>
      <w:r w:rsidR="00E43A13" w:rsidRPr="00F7560F">
        <w:rPr>
          <w:rFonts w:cs="B Zar" w:hint="cs"/>
          <w:b/>
          <w:bCs/>
          <w:sz w:val="26"/>
          <w:szCs w:val="26"/>
          <w:lang w:bidi="fa-IR"/>
        </w:rPr>
        <w:sym w:font="Wingdings 2" w:char="F0A3"/>
      </w:r>
    </w:p>
    <w:p w:rsidR="00EE4082" w:rsidRPr="00F7560F" w:rsidRDefault="004E1DDE" w:rsidP="00EE4082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اقدامات مورد نیاز: توصیه های آموزشی</w:t>
      </w:r>
    </w:p>
    <w:p w:rsidR="00EE4082" w:rsidRPr="00F7560F" w:rsidRDefault="00EE4082" w:rsidP="00EE4082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نتایج اندازه گیری: ( سنجش دوم همزمان با شروع هفته سلامت ) اسفند ماه</w:t>
      </w:r>
    </w:p>
    <w:p w:rsidR="00EE4082" w:rsidRPr="00F7560F" w:rsidRDefault="00EE4082" w:rsidP="00EE4082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قد:..............متر و ....................سانتیمتر ( مثال: 1 متر و 50 سانتیمتر</w:t>
      </w:r>
    </w:p>
    <w:p w:rsidR="00EE4082" w:rsidRPr="00F7560F" w:rsidRDefault="00EE4082" w:rsidP="00EE4082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وزن : .................................. کیلوگرم</w:t>
      </w:r>
    </w:p>
    <w:p w:rsidR="00530F51" w:rsidRPr="00F7560F" w:rsidRDefault="00A01BBC" w:rsidP="00530F51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F7560F">
        <w:rPr>
          <w:rFonts w:cs="B Zar" w:hint="cs"/>
          <w:b/>
          <w:bCs/>
          <w:sz w:val="26"/>
          <w:szCs w:val="26"/>
          <w:rtl/>
          <w:lang w:bidi="fa-IR"/>
        </w:rPr>
        <w:t>ارزیاب کننده: .............................................</w:t>
      </w:r>
      <w:r w:rsidR="00530F51" w:rsidRPr="00F7560F">
        <w:rPr>
          <w:rFonts w:cs="B Zar" w:hint="cs"/>
          <w:b/>
          <w:bCs/>
          <w:sz w:val="26"/>
          <w:szCs w:val="26"/>
          <w:rtl/>
          <w:lang w:bidi="fa-IR"/>
        </w:rPr>
        <w:t xml:space="preserve"> ( مدیریت تربیت بدنی )</w:t>
      </w:r>
    </w:p>
    <w:p w:rsidR="00A01BBC" w:rsidRDefault="00A01BBC" w:rsidP="00A01BBC">
      <w:pPr>
        <w:bidi/>
        <w:rPr>
          <w:rFonts w:cs="B Zar"/>
          <w:b/>
          <w:bCs/>
          <w:sz w:val="18"/>
          <w:szCs w:val="18"/>
          <w:rtl/>
          <w:lang w:bidi="fa-IR"/>
        </w:rPr>
      </w:pPr>
    </w:p>
    <w:sectPr w:rsidR="00A01BBC" w:rsidSect="00F7560F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4C1"/>
    <w:multiLevelType w:val="hybridMultilevel"/>
    <w:tmpl w:val="1786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D"/>
    <w:rsid w:val="00053B9B"/>
    <w:rsid w:val="00072100"/>
    <w:rsid w:val="001D7C32"/>
    <w:rsid w:val="002746E6"/>
    <w:rsid w:val="002858D5"/>
    <w:rsid w:val="00286A40"/>
    <w:rsid w:val="00397073"/>
    <w:rsid w:val="004D0C1A"/>
    <w:rsid w:val="004E1DDE"/>
    <w:rsid w:val="00530F51"/>
    <w:rsid w:val="00546F14"/>
    <w:rsid w:val="005F15EB"/>
    <w:rsid w:val="0061353C"/>
    <w:rsid w:val="006C2BFA"/>
    <w:rsid w:val="006D63A5"/>
    <w:rsid w:val="00700377"/>
    <w:rsid w:val="007535FF"/>
    <w:rsid w:val="007550D7"/>
    <w:rsid w:val="007800D9"/>
    <w:rsid w:val="007C384B"/>
    <w:rsid w:val="007E1E6B"/>
    <w:rsid w:val="00817143"/>
    <w:rsid w:val="00817778"/>
    <w:rsid w:val="008338AD"/>
    <w:rsid w:val="008C7FA9"/>
    <w:rsid w:val="00916685"/>
    <w:rsid w:val="00960438"/>
    <w:rsid w:val="0097741A"/>
    <w:rsid w:val="00981886"/>
    <w:rsid w:val="00994049"/>
    <w:rsid w:val="009F782E"/>
    <w:rsid w:val="00A01BBC"/>
    <w:rsid w:val="00A92D05"/>
    <w:rsid w:val="00A953CE"/>
    <w:rsid w:val="00AA2675"/>
    <w:rsid w:val="00AC5DC4"/>
    <w:rsid w:val="00B14CBE"/>
    <w:rsid w:val="00B97C3E"/>
    <w:rsid w:val="00BB2F8A"/>
    <w:rsid w:val="00BB571A"/>
    <w:rsid w:val="00C21BD4"/>
    <w:rsid w:val="00CF4E95"/>
    <w:rsid w:val="00D24259"/>
    <w:rsid w:val="00E43A13"/>
    <w:rsid w:val="00E929A2"/>
    <w:rsid w:val="00EE3B88"/>
    <w:rsid w:val="00EE4082"/>
    <w:rsid w:val="00F003ED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B07C99"/>
  <w15:chartTrackingRefBased/>
  <w15:docId w15:val="{67EF5BE4-4A58-441F-9736-F1A601DF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2020-10-26T06:43:00Z</cp:lastPrinted>
  <dcterms:created xsi:type="dcterms:W3CDTF">2020-10-11T06:27:00Z</dcterms:created>
  <dcterms:modified xsi:type="dcterms:W3CDTF">2020-10-26T06:43:00Z</dcterms:modified>
</cp:coreProperties>
</file>